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B1FB56" w14:textId="29FDFF70" w:rsidR="00A86C91" w:rsidRDefault="00A86C91" w:rsidP="00A86C9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sr-Cyrl-CS"/>
        </w:rPr>
      </w:pPr>
      <w:r>
        <w:rPr>
          <w:rFonts w:ascii="Times New Roman" w:hAnsi="Times New Roman"/>
          <w:b/>
          <w:sz w:val="24"/>
          <w:szCs w:val="24"/>
          <w:lang w:val="ru-RU"/>
        </w:rPr>
        <w:t xml:space="preserve">Подаци  о броју запослених и радно ангажованих лица </w:t>
      </w:r>
      <w:r w:rsidR="003D648F">
        <w:rPr>
          <w:rFonts w:ascii="Times New Roman" w:hAnsi="Times New Roman"/>
          <w:b/>
          <w:sz w:val="24"/>
          <w:szCs w:val="24"/>
          <w:lang w:val="sr-Cyrl-RS"/>
        </w:rPr>
        <w:t>јануар</w:t>
      </w:r>
      <w:r>
        <w:rPr>
          <w:rFonts w:ascii="Times New Roman" w:hAnsi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sr-Latn-RS"/>
        </w:rPr>
        <w:t>202</w:t>
      </w:r>
      <w:r w:rsidR="003D648F">
        <w:rPr>
          <w:rFonts w:ascii="Times New Roman" w:hAnsi="Times New Roman"/>
          <w:b/>
          <w:sz w:val="24"/>
          <w:szCs w:val="24"/>
          <w:lang w:val="sr-Cyrl-RS"/>
        </w:rPr>
        <w:t>6</w:t>
      </w:r>
      <w:r>
        <w:rPr>
          <w:rFonts w:ascii="Times New Roman" w:hAnsi="Times New Roman"/>
          <w:b/>
          <w:sz w:val="24"/>
          <w:szCs w:val="24"/>
          <w:lang w:val="ru-RU"/>
        </w:rPr>
        <w:t xml:space="preserve">. </w:t>
      </w:r>
      <w:r>
        <w:rPr>
          <w:rFonts w:ascii="Times New Roman" w:hAnsi="Times New Roman"/>
          <w:b/>
          <w:sz w:val="24"/>
          <w:szCs w:val="24"/>
          <w:lang w:val="sr-Cyrl-CS"/>
        </w:rPr>
        <w:t>године</w:t>
      </w:r>
    </w:p>
    <w:p w14:paraId="3A03D8E6" w14:textId="77777777" w:rsidR="00A86C91" w:rsidRDefault="00A86C91" w:rsidP="00A86C91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16"/>
          <w:szCs w:val="16"/>
          <w:lang w:val="ru-RU"/>
        </w:rPr>
      </w:pPr>
      <w:r>
        <w:rPr>
          <w:rFonts w:ascii="Times New Roman" w:hAnsi="Times New Roman"/>
          <w:b/>
          <w:sz w:val="16"/>
          <w:szCs w:val="16"/>
          <w:lang w:val="ru-RU"/>
        </w:rPr>
        <w:t>Број систематизованих радних места према нивоу квалификација</w:t>
      </w:r>
    </w:p>
    <w:tbl>
      <w:tblPr>
        <w:tblW w:w="0" w:type="auto"/>
        <w:tblInd w:w="-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18"/>
        <w:gridCol w:w="1584"/>
        <w:gridCol w:w="1408"/>
        <w:gridCol w:w="1481"/>
        <w:gridCol w:w="1875"/>
        <w:gridCol w:w="1346"/>
      </w:tblGrid>
      <w:tr w:rsidR="00A86C91" w:rsidRPr="0095797C" w14:paraId="62A839A1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A4D469" w14:textId="77777777" w:rsidR="00A86C91" w:rsidRDefault="00A86C9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kern w:val="2"/>
                <w:sz w:val="16"/>
                <w:szCs w:val="16"/>
                <w14:ligatures w14:val="standardContextual"/>
              </w:rPr>
              <w:t>Радно место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75865B" w14:textId="77777777" w:rsidR="00A86C91" w:rsidRDefault="00A86C9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kern w:val="2"/>
                <w:sz w:val="16"/>
                <w:szCs w:val="16"/>
                <w14:ligatures w14:val="standardContextual"/>
              </w:rPr>
              <w:t>Предмет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B00C1A" w14:textId="77777777" w:rsidR="00A86C91" w:rsidRDefault="00A86C9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kern w:val="2"/>
                <w:sz w:val="16"/>
                <w:szCs w:val="16"/>
                <w14:ligatures w14:val="standardContextual"/>
              </w:rPr>
              <w:t>Ниво квалификације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D2060" w14:textId="77777777" w:rsidR="00A86C91" w:rsidRDefault="00A86C9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b/>
                <w:bCs/>
                <w:kern w:val="2"/>
                <w:sz w:val="16"/>
                <w:szCs w:val="16"/>
                <w14:ligatures w14:val="standardContextual"/>
              </w:rPr>
              <w:t>Системтизована норма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00865" w14:textId="77777777" w:rsidR="00A86C91" w:rsidRDefault="00A86C9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  <w:t>Укупан број запослених на неодређено време према нивоу квалификација</w:t>
            </w:r>
          </w:p>
          <w:p w14:paraId="542EFEE7" w14:textId="77777777" w:rsidR="00A86C91" w:rsidRDefault="00A86C9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(у процентима)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F5D98F" w14:textId="77777777" w:rsidR="00A86C91" w:rsidRDefault="00A86C9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  <w:t>Укупан број запослених на одређено</w:t>
            </w:r>
          </w:p>
          <w:p w14:paraId="57A7FD2B" w14:textId="77777777" w:rsidR="00A86C91" w:rsidRDefault="00A86C9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kern w:val="2"/>
                <w:sz w:val="16"/>
                <w:szCs w:val="16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  <w:t>(у процентима)</w:t>
            </w:r>
          </w:p>
        </w:tc>
      </w:tr>
      <w:tr w:rsidR="00A86C91" w14:paraId="362960A7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B7BB9D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Р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  <w:t>еферент за финансијскко рачуноводствене послове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A565FB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460FE5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4.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CA97E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100.00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F36CA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C5D280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100.00</w:t>
            </w:r>
          </w:p>
        </w:tc>
      </w:tr>
      <w:tr w:rsidR="00A86C91" w14:paraId="06E6CEB0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6DACB9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Шеф рачуноводства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82F0A" w14:textId="77777777" w:rsidR="00A86C91" w:rsidRDefault="00A86C91">
            <w:pP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8179F5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4.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30985B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100.00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18159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100.00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C0635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0.00</w:t>
            </w:r>
          </w:p>
        </w:tc>
      </w:tr>
      <w:tr w:rsidR="00A86C91" w14:paraId="2118B1E6" w14:textId="77777777">
        <w:trPr>
          <w:trHeight w:val="255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93E896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Домар/мајстор одржавања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4EBA9A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59864E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2.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822870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150.00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56432E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50.00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C042A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0.00</w:t>
            </w:r>
          </w:p>
        </w:tc>
      </w:tr>
      <w:tr w:rsidR="00A86C91" w14:paraId="39218950" w14:textId="77777777">
        <w:trPr>
          <w:trHeight w:val="21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6D9B19" w14:textId="77777777" w:rsidR="00A86C91" w:rsidRDefault="00A86C91">
            <w:pPr>
              <w:spacing w:after="0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E3E00E" w14:textId="77777777" w:rsidR="00A86C91" w:rsidRDefault="00A86C91">
            <w:pPr>
              <w:spacing w:after="0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1747FD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4.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172A7" w14:textId="77777777" w:rsidR="00A86C91" w:rsidRDefault="00A86C91">
            <w:pPr>
              <w:spacing w:after="0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83DEC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100.00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C44A1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0.00</w:t>
            </w:r>
          </w:p>
        </w:tc>
      </w:tr>
      <w:tr w:rsidR="00A86C91" w14:paraId="3AD856B1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9D9E13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Чистачица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61AD6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007F14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1.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17D524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050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58ACBC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850.00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E755ED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200.00</w:t>
            </w:r>
          </w:p>
        </w:tc>
      </w:tr>
      <w:tr w:rsidR="00A86C91" w14:paraId="438287B8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8285DE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Директор установе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646A6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14691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CF09C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100.00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7528A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100.00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761EA5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0.00</w:t>
            </w:r>
          </w:p>
        </w:tc>
      </w:tr>
      <w:tr w:rsidR="00A86C91" w14:paraId="51F7AD98" w14:textId="77777777">
        <w:trPr>
          <w:trHeight w:val="21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9D675A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Наставник разредне наставе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92A271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6E8C1D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020950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1700.00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2C4346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1000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1DCABE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  <w:t>3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00.00</w:t>
            </w:r>
          </w:p>
        </w:tc>
      </w:tr>
      <w:tr w:rsidR="00A86C91" w14:paraId="66A490DD" w14:textId="77777777">
        <w:trPr>
          <w:trHeight w:val="2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B8081" w14:textId="77777777" w:rsidR="00A86C91" w:rsidRDefault="00A86C91">
            <w:pPr>
              <w:spacing w:after="0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D9801" w14:textId="77777777" w:rsidR="00A86C91" w:rsidRDefault="00A86C91">
            <w:pPr>
              <w:spacing w:after="0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D0840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6.1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24754" w14:textId="77777777" w:rsidR="00A86C91" w:rsidRDefault="00A86C91">
            <w:pPr>
              <w:spacing w:after="0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F757AD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400.00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B72EB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0.00</w:t>
            </w:r>
          </w:p>
        </w:tc>
      </w:tr>
      <w:tr w:rsidR="00A86C91" w14:paraId="0526299E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5652EA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Наставник предметне наставе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B7B2AC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Грађанско васпитање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4E5E42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82C16D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10.00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4335F5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79DD28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10.00</w:t>
            </w:r>
          </w:p>
        </w:tc>
      </w:tr>
      <w:tr w:rsidR="00A86C91" w14:paraId="319988BE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173CF6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Наставник предметне наставе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8A6370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Физика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1590C3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5F50D9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110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D5DAA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110.00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F0B84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0.00</w:t>
            </w:r>
          </w:p>
        </w:tc>
      </w:tr>
      <w:tr w:rsidR="00A86C91" w14:paraId="1E012EBF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1FA6EE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Наставник предметне наставе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3E45B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Домаћинство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6C667A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6.1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A433FC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2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5.00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AFFF9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20.00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ABA7D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5.00</w:t>
            </w:r>
          </w:p>
        </w:tc>
      </w:tr>
      <w:tr w:rsidR="00A86C91" w14:paraId="4B8B1BDB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6B06FE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Наставник предметне наставе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F7FB30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Енглески језик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6C5420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E43AD9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3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35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.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B26DFA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3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30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31CCD1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5.5</w:t>
            </w:r>
          </w:p>
        </w:tc>
      </w:tr>
      <w:tr w:rsidR="00A86C91" w14:paraId="3FD5ADEB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B887AA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Наставник предметне наставе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94CD6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Историја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45A3E7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ADBFFE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130.00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B3C7A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1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30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BFFEB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0.00</w:t>
            </w:r>
          </w:p>
        </w:tc>
      </w:tr>
      <w:tr w:rsidR="00A86C91" w14:paraId="652A4B1B" w14:textId="77777777">
        <w:trPr>
          <w:trHeight w:val="37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7DD828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Наставник предметне наставе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DA2A76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Математика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9B9FA0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  <w:p w14:paraId="3E477DCA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4.1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17EDB" w14:textId="1E68F6F9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3</w:t>
            </w:r>
            <w:r w:rsidR="0023074E"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22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C748B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2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00.00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FE24C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22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.00</w:t>
            </w:r>
          </w:p>
          <w:p w14:paraId="15C9435F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1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  <w:t>00</w:t>
            </w:r>
          </w:p>
        </w:tc>
      </w:tr>
      <w:tr w:rsidR="00A86C91" w14:paraId="0F02D31A" w14:textId="77777777">
        <w:trPr>
          <w:trHeight w:val="71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04279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Наставник предметне наставе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52D282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Верска настава - православна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281B1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  <w:p w14:paraId="3D16538B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  <w:t>6.1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FD93C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15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5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D8F30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BB0DB6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100</w:t>
            </w:r>
          </w:p>
          <w:p w14:paraId="4D09E0D3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5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5</w:t>
            </w:r>
          </w:p>
        </w:tc>
      </w:tr>
      <w:tr w:rsidR="00A86C91" w14:paraId="4D3306A6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6934C1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Наставник предметне наставе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9C5AD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Физичко и здравствено васпитање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C15789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480CDE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225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228249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210.00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CD1A2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1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5.00</w:t>
            </w:r>
          </w:p>
        </w:tc>
      </w:tr>
      <w:tr w:rsidR="00A86C91" w14:paraId="4E23379D" w14:textId="77777777">
        <w:trPr>
          <w:trHeight w:val="188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2DD21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Наставник предметне наставе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3A1820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Информатика и рачунарство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C5500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  <w:p w14:paraId="69159E84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6.1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6F0CA9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40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45A003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70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186D3B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0.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.00</w:t>
            </w:r>
          </w:p>
        </w:tc>
      </w:tr>
      <w:tr w:rsidR="00A86C91" w14:paraId="7D81AD4B" w14:textId="77777777">
        <w:trPr>
          <w:trHeight w:val="18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19714E" w14:textId="77777777" w:rsidR="00A86C91" w:rsidRDefault="00A86C91">
            <w:pPr>
              <w:spacing w:after="0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1C8D0F" w14:textId="77777777" w:rsidR="00A86C91" w:rsidRDefault="00A86C91">
            <w:pPr>
              <w:spacing w:after="0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5C5C7B" w14:textId="77777777" w:rsidR="00A86C91" w:rsidRDefault="00A86C91">
            <w:pPr>
              <w:spacing w:after="0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4A0F8" w14:textId="77777777" w:rsidR="00A86C91" w:rsidRDefault="00A86C91">
            <w:pPr>
              <w:spacing w:after="0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B00C1A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CD42A0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.00</w:t>
            </w:r>
          </w:p>
        </w:tc>
      </w:tr>
      <w:tr w:rsidR="00A86C91" w14:paraId="2D45B888" w14:textId="77777777">
        <w:trPr>
          <w:trHeight w:val="188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206C9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Наставник предметне наставе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2B46A0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Техника и технологија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4160D5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  <w:p w14:paraId="462CBD1F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6.1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601DE9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2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8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850B5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230.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CFA28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10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.00</w:t>
            </w:r>
          </w:p>
        </w:tc>
      </w:tr>
      <w:tr w:rsidR="00A86C91" w14:paraId="614D22AA" w14:textId="77777777">
        <w:trPr>
          <w:trHeight w:val="18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C517BD" w14:textId="77777777" w:rsidR="00A86C91" w:rsidRDefault="00A86C91">
            <w:pPr>
              <w:spacing w:after="0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CA1CD" w14:textId="77777777" w:rsidR="00A86C91" w:rsidRDefault="00A86C91">
            <w:pPr>
              <w:spacing w:after="0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7FDC7" w14:textId="77777777" w:rsidR="00A86C91" w:rsidRDefault="00A86C91">
            <w:pPr>
              <w:spacing w:after="0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F9FFF" w14:textId="77777777" w:rsidR="00A86C91" w:rsidRDefault="00A86C91">
            <w:pPr>
              <w:spacing w:after="0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09D845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AB8B7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40.00</w:t>
            </w:r>
          </w:p>
        </w:tc>
      </w:tr>
      <w:tr w:rsidR="00A86C91" w14:paraId="6E2C25AB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7B9F5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Наставник предметне наставе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5E2EA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Немачки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 xml:space="preserve"> језик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F0EF7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DD90C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122.00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EC677D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100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4B2736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22.00</w:t>
            </w:r>
          </w:p>
        </w:tc>
      </w:tr>
      <w:tr w:rsidR="00A86C91" w14:paraId="3F0B6058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E1645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Наставник предметне наставе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9265D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 xml:space="preserve">Француски 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језик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619AB1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78817F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44.44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0CAF18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00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A5E9E8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0.00</w:t>
            </w:r>
          </w:p>
        </w:tc>
      </w:tr>
      <w:tr w:rsidR="00A86C91" w14:paraId="5B09701D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7BDB93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Наставник предметне наставе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A35471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Српски/Матерњи језик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EB5C2E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3BFE1F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355.44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90A196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344.44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3C56B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11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.00</w:t>
            </w:r>
          </w:p>
        </w:tc>
      </w:tr>
      <w:tr w:rsidR="00A86C91" w14:paraId="5F4AD408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1EE500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Наставник предметне наставе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3EA06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Ликовна култура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5A46C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319E92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95.00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9D3F5F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514C6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9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  <w:t>5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.00</w:t>
            </w:r>
          </w:p>
        </w:tc>
      </w:tr>
      <w:tr w:rsidR="00A86C91" w14:paraId="5A3A1008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B52A85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Наставник предметне наставе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D1492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Географија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7B0039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48D16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130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53A90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130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4A1A4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0.00</w:t>
            </w:r>
          </w:p>
        </w:tc>
      </w:tr>
      <w:tr w:rsidR="00A86C91" w14:paraId="15BE90CF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85DBB3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Наставник предметне наставе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4A1EDF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Биологија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8F175E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06BFF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150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BBD4A6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150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D9DB4A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0.00</w:t>
            </w:r>
          </w:p>
        </w:tc>
      </w:tr>
      <w:tr w:rsidR="00A86C91" w14:paraId="5AF729F4" w14:textId="77777777">
        <w:trPr>
          <w:trHeight w:val="188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C61064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Наставник предметне наставе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FB933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Музичка култура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0B071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  <w:p w14:paraId="191DD3DE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6.1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55A605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100.00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CED465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  <w:t>40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.00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B72AF1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0.00</w:t>
            </w:r>
          </w:p>
        </w:tc>
      </w:tr>
      <w:tr w:rsidR="00A86C91" w14:paraId="6A509873" w14:textId="77777777">
        <w:trPr>
          <w:trHeight w:val="18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115DA4" w14:textId="77777777" w:rsidR="00A86C91" w:rsidRDefault="00A86C91">
            <w:pPr>
              <w:spacing w:after="0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423AEA" w14:textId="77777777" w:rsidR="00A86C91" w:rsidRDefault="00A86C91">
            <w:pPr>
              <w:spacing w:after="0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DAF0C9" w14:textId="77777777" w:rsidR="00A86C91" w:rsidRDefault="00A86C91">
            <w:pPr>
              <w:spacing w:after="0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41753" w14:textId="77777777" w:rsidR="00A86C91" w:rsidRDefault="00A86C91">
            <w:pPr>
              <w:spacing w:after="0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0FAFDB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55.00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DA4331" w14:textId="77777777" w:rsidR="00A86C91" w:rsidRDefault="00A86C91">
            <w:pPr>
              <w:spacing w:after="0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</w:tr>
      <w:tr w:rsidR="00A86C91" w14:paraId="60A185A2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F551F7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 xml:space="preserve">Наставник предметне наставе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563092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Хемија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922196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6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1F5B73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040A18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400DB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0.00</w:t>
            </w:r>
          </w:p>
        </w:tc>
      </w:tr>
      <w:tr w:rsidR="00A86C91" w14:paraId="76200E72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07AE8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bookmarkStart w:id="0" w:name="_Hlk179962773"/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 xml:space="preserve">Наставник предметне наставе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C7F511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Чувари природе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15E67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7.1</w:t>
            </w:r>
          </w:p>
          <w:p w14:paraId="335F4500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6.1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E6D196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5.00</w:t>
            </w:r>
          </w:p>
          <w:p w14:paraId="7A03575B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5.00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3B4587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E73578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5.00</w:t>
            </w:r>
          </w:p>
          <w:p w14:paraId="61FB05F2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5.00</w:t>
            </w:r>
          </w:p>
        </w:tc>
        <w:bookmarkEnd w:id="0"/>
      </w:tr>
      <w:tr w:rsidR="00A86C91" w14:paraId="7E094F9D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D71D15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 xml:space="preserve">Наставник предметне наставе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83773C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Филозофија са децом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821302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20283E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5.00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B4974F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D81CC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5.00</w:t>
            </w:r>
          </w:p>
        </w:tc>
      </w:tr>
      <w:tr w:rsidR="00A86C91" w14:paraId="538F8767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403870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Наставник предметне наста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  <w:t>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C20B03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Медијска писменост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2D4244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53EBD0" w14:textId="58942291" w:rsidR="00A86C91" w:rsidRDefault="0023074E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11.12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8A84D8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173D17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11.12</w:t>
            </w:r>
          </w:p>
        </w:tc>
      </w:tr>
      <w:tr w:rsidR="00A86C91" w14:paraId="580CAD06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4A5169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Стручни сарадник педагог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21FE8F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FB6DA" w14:textId="3DDAE714" w:rsidR="00A86C91" w:rsidRDefault="005924B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  <w:t>6</w:t>
            </w:r>
            <w:r w:rsidR="00A86C91"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868942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100.00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4C8E6E" w14:textId="528119D0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00E98D" w14:textId="428F7D3C" w:rsidR="00A86C91" w:rsidRDefault="005924B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  <w:t>10</w:t>
            </w:r>
            <w:r w:rsidR="00A86C91"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0.00</w:t>
            </w:r>
          </w:p>
        </w:tc>
      </w:tr>
      <w:tr w:rsidR="00A86C91" w14:paraId="5737C927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6A11C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lastRenderedPageBreak/>
              <w:t>Стручни сарадник п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сихолог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6F9886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B0F24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C0B657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100.00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FEE6A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100.00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A24F0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0.00</w:t>
            </w:r>
          </w:p>
        </w:tc>
      </w:tr>
      <w:tr w:rsidR="00A86C91" w14:paraId="546130C1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2CBF54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  <w:t>Стручни сарадник - библиотекар / нототекар / медијатекар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B4AB0B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12A150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32525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74E74A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D9F38C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  <w:t>10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0.</w:t>
            </w: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00</w:t>
            </w:r>
          </w:p>
        </w:tc>
      </w:tr>
      <w:tr w:rsidR="00A86C91" w14:paraId="2974CFB0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82F5C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Секретар установе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DAEB1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3A713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D5798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100.00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65E4E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100.00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C8204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14:ligatures w14:val="standardContextual"/>
              </w:rPr>
              <w:t>0.00</w:t>
            </w:r>
          </w:p>
        </w:tc>
      </w:tr>
      <w:tr w:rsidR="00A86C91" w14:paraId="7B68AFF3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504C90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Педагошки асистент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95D794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7C0324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4.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9127CC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100.00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092A5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F67163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100.00</w:t>
            </w:r>
          </w:p>
        </w:tc>
      </w:tr>
      <w:tr w:rsidR="00A86C91" w14:paraId="1B051FB9" w14:textId="7777777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302AF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Помоћник директора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AF07C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E870BA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398BCE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50.00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51774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0.00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1B122" w14:textId="77777777" w:rsidR="00A86C91" w:rsidRDefault="00A86C91">
            <w:pPr>
              <w:spacing w:after="0" w:line="240" w:lineRule="auto"/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</w:pPr>
            <w:r>
              <w:rPr>
                <w:rFonts w:ascii="Times New Roman" w:eastAsia="Times New Roman" w:hAnsi="Times New Roman"/>
                <w:kern w:val="2"/>
                <w:sz w:val="16"/>
                <w:szCs w:val="16"/>
                <w:lang w:val="sr-Cyrl-CS"/>
                <w14:ligatures w14:val="standardContextual"/>
              </w:rPr>
              <w:t>50.00</w:t>
            </w:r>
          </w:p>
        </w:tc>
      </w:tr>
    </w:tbl>
    <w:p w14:paraId="2E9EC2CA" w14:textId="77777777" w:rsidR="00A86C91" w:rsidRDefault="00A86C91" w:rsidP="00A86C91">
      <w:pPr>
        <w:rPr>
          <w:rFonts w:ascii="Times New Roman" w:hAnsi="Times New Roman"/>
          <w:sz w:val="16"/>
          <w:szCs w:val="16"/>
        </w:rPr>
      </w:pPr>
    </w:p>
    <w:p w14:paraId="1BA39D45" w14:textId="77777777" w:rsidR="00A86C91" w:rsidRDefault="00A86C91" w:rsidP="00A86C91">
      <w:pPr>
        <w:rPr>
          <w:rFonts w:ascii="Times New Roman" w:hAnsi="Times New Roman"/>
          <w:sz w:val="16"/>
          <w:szCs w:val="16"/>
        </w:rPr>
      </w:pPr>
    </w:p>
    <w:p w14:paraId="6ED52A65" w14:textId="77777777" w:rsidR="00A86C91" w:rsidRDefault="00A86C91" w:rsidP="00A86C91">
      <w:pPr>
        <w:pStyle w:val="ListParagraph"/>
        <w:numPr>
          <w:ilvl w:val="0"/>
          <w:numId w:val="1"/>
        </w:numPr>
        <w:rPr>
          <w:rFonts w:ascii="Times New Roman" w:hAnsi="Times New Roman"/>
          <w:b/>
          <w:sz w:val="16"/>
          <w:szCs w:val="16"/>
          <w:lang w:val="ru-RU"/>
        </w:rPr>
      </w:pPr>
      <w:r>
        <w:rPr>
          <w:rFonts w:ascii="Times New Roman" w:hAnsi="Times New Roman"/>
          <w:b/>
          <w:sz w:val="16"/>
          <w:szCs w:val="16"/>
          <w:lang w:val="ru-RU"/>
        </w:rPr>
        <w:t>Укупан број запослених на одређено време</w:t>
      </w:r>
    </w:p>
    <w:tbl>
      <w:tblPr>
        <w:tblW w:w="0" w:type="auto"/>
        <w:tblInd w:w="-1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88"/>
        <w:gridCol w:w="1662"/>
        <w:gridCol w:w="1661"/>
        <w:gridCol w:w="1620"/>
        <w:gridCol w:w="1620"/>
        <w:gridCol w:w="1661"/>
      </w:tblGrid>
      <w:tr w:rsidR="00A86C91" w:rsidRPr="0095797C" w14:paraId="5827ACBD" w14:textId="77777777">
        <w:tc>
          <w:tcPr>
            <w:tcW w:w="1162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C845BA" w14:textId="77777777" w:rsidR="00A86C91" w:rsidRDefault="00A86C91">
            <w:pPr>
              <w:spacing w:after="0" w:line="240" w:lineRule="auto"/>
              <w:jc w:val="center"/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  <w:t xml:space="preserve">Укупан број запослених на одређено време </w:t>
            </w:r>
          </w:p>
        </w:tc>
      </w:tr>
      <w:tr w:rsidR="00A86C91" w14:paraId="188FCD9F" w14:textId="77777777"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1AA309" w14:textId="77777777" w:rsidR="00A86C91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Ниво квалификације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ED489D" w14:textId="77777777" w:rsidR="00A86C91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079FA7" w14:textId="77777777" w:rsidR="00A86C91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6.1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84A3BB" w14:textId="77777777" w:rsidR="00A86C91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4.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8A2382" w14:textId="77777777" w:rsidR="00A86C91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2.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8125B0" w14:textId="77777777" w:rsidR="00A86C91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1.</w:t>
            </w:r>
          </w:p>
        </w:tc>
      </w:tr>
      <w:tr w:rsidR="00A86C91" w14:paraId="4D65B1F9" w14:textId="77777777">
        <w:trPr>
          <w:trHeight w:val="562"/>
        </w:trPr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D009D4" w14:textId="77777777" w:rsidR="00A86C91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  <w:t>Укупан број запослених на одређено време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15E547" w14:textId="77777777" w:rsidR="00A86C91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  <w:t>8.62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09B7C7" w14:textId="33475D50" w:rsidR="00A86C91" w:rsidRDefault="005924B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  <w:t>2</w:t>
            </w:r>
            <w:r w:rsidR="00A86C91">
              <w:rPr>
                <w:rFonts w:ascii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  <w:t>.65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DBFEBE" w14:textId="77777777" w:rsidR="00A86C91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3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C8BABB" w14:textId="77777777" w:rsidR="00A86C91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B06D81" w14:textId="77777777" w:rsidR="00A86C91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2</w:t>
            </w:r>
            <w:r>
              <w:rPr>
                <w:rFonts w:ascii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  <w:t>.0</w:t>
            </w: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</w:tr>
    </w:tbl>
    <w:p w14:paraId="51697B91" w14:textId="77777777" w:rsidR="00A86C91" w:rsidRDefault="00A86C91" w:rsidP="00A86C91">
      <w:pPr>
        <w:pStyle w:val="ListParagraph"/>
        <w:rPr>
          <w:rFonts w:ascii="Times New Roman" w:hAnsi="Times New Roman"/>
          <w:sz w:val="16"/>
          <w:szCs w:val="16"/>
        </w:rPr>
      </w:pPr>
    </w:p>
    <w:p w14:paraId="56B648E9" w14:textId="77777777" w:rsidR="00A86C91" w:rsidRDefault="00A86C91" w:rsidP="00A86C91">
      <w:pPr>
        <w:pStyle w:val="ListParagraph"/>
        <w:numPr>
          <w:ilvl w:val="0"/>
          <w:numId w:val="1"/>
        </w:numPr>
        <w:rPr>
          <w:rFonts w:ascii="Times New Roman" w:hAnsi="Times New Roman"/>
          <w:b/>
          <w:sz w:val="16"/>
          <w:szCs w:val="16"/>
          <w:lang w:val="ru-RU"/>
        </w:rPr>
      </w:pPr>
      <w:r>
        <w:rPr>
          <w:rFonts w:ascii="Times New Roman" w:hAnsi="Times New Roman"/>
          <w:b/>
          <w:sz w:val="16"/>
          <w:szCs w:val="16"/>
          <w:lang w:val="ru-RU"/>
        </w:rPr>
        <w:t>Укупан број запослених на неодређено време према нивоу квалификација</w:t>
      </w:r>
    </w:p>
    <w:tbl>
      <w:tblPr>
        <w:tblW w:w="0" w:type="auto"/>
        <w:tblInd w:w="-1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87"/>
        <w:gridCol w:w="1678"/>
        <w:gridCol w:w="1657"/>
        <w:gridCol w:w="1616"/>
        <w:gridCol w:w="1637"/>
        <w:gridCol w:w="1637"/>
      </w:tblGrid>
      <w:tr w:rsidR="00A86C91" w:rsidRPr="0095797C" w14:paraId="7211CBA4" w14:textId="77777777">
        <w:tc>
          <w:tcPr>
            <w:tcW w:w="1162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17E751" w14:textId="77777777" w:rsidR="00A86C91" w:rsidRDefault="00A86C91">
            <w:pPr>
              <w:spacing w:after="0" w:line="240" w:lineRule="auto"/>
              <w:jc w:val="center"/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  <w:t>Укупан број запослених на неодређено време према нивоу квалификација</w:t>
            </w:r>
          </w:p>
        </w:tc>
      </w:tr>
      <w:tr w:rsidR="00A86C91" w14:paraId="40B12E5C" w14:textId="77777777"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BE3BC7" w14:textId="77777777" w:rsidR="00A86C91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Ниво квалификације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081C08" w14:textId="77777777" w:rsidR="00A86C91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283779" w14:textId="77777777" w:rsidR="00A86C91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6.1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E4EB42" w14:textId="77777777" w:rsidR="00A86C91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4.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2215B3" w14:textId="77777777" w:rsidR="00A86C91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2.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A73BE3" w14:textId="77777777" w:rsidR="00A86C91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1.</w:t>
            </w:r>
          </w:p>
        </w:tc>
      </w:tr>
      <w:tr w:rsidR="00A86C91" w14:paraId="6C0C9D90" w14:textId="77777777">
        <w:trPr>
          <w:trHeight w:val="736"/>
        </w:trPr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4C506B" w14:textId="77777777" w:rsidR="00A86C91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  <w:t>Укупан број запослених на неодређено време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B60045" w14:textId="6B5948DB" w:rsidR="00A86C91" w:rsidRPr="005924B1" w:rsidRDefault="005924B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  <w:t>32,88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354A62" w14:textId="77777777" w:rsidR="00A86C91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  <w:t>5</w:t>
            </w:r>
            <w:r>
              <w:rPr>
                <w:rFonts w:ascii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,</w:t>
            </w:r>
            <w:r>
              <w:rPr>
                <w:rFonts w:ascii="Times New Roman" w:hAnsi="Times New Roman"/>
                <w:kern w:val="2"/>
                <w:sz w:val="16"/>
                <w:szCs w:val="16"/>
                <w:lang w:val="sr-Cyrl-RS"/>
                <w14:ligatures w14:val="standardContextual"/>
              </w:rPr>
              <w:t>5</w:t>
            </w:r>
            <w:r>
              <w:rPr>
                <w:rFonts w:ascii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5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359FC" w14:textId="77777777" w:rsidR="00A86C91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2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4FDDDC" w14:textId="77777777" w:rsidR="00A86C91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0,5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FEF512" w14:textId="77777777" w:rsidR="00A86C91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8,5</w:t>
            </w:r>
          </w:p>
        </w:tc>
      </w:tr>
    </w:tbl>
    <w:p w14:paraId="3B058EFB" w14:textId="77777777" w:rsidR="00A86C91" w:rsidRDefault="00A86C91" w:rsidP="00A86C91">
      <w:pPr>
        <w:rPr>
          <w:rFonts w:ascii="Times New Roman" w:hAnsi="Times New Roman"/>
          <w:sz w:val="16"/>
          <w:szCs w:val="16"/>
        </w:rPr>
      </w:pPr>
    </w:p>
    <w:p w14:paraId="5F4AFBCA" w14:textId="77777777" w:rsidR="00A86C91" w:rsidRDefault="00A86C91" w:rsidP="00A86C91">
      <w:pPr>
        <w:pStyle w:val="ListParagraph"/>
        <w:numPr>
          <w:ilvl w:val="0"/>
          <w:numId w:val="1"/>
        </w:numPr>
        <w:rPr>
          <w:rFonts w:ascii="Times New Roman" w:hAnsi="Times New Roman"/>
          <w:sz w:val="16"/>
          <w:szCs w:val="16"/>
          <w:lang w:val="ru-RU"/>
        </w:rPr>
      </w:pPr>
      <w:r>
        <w:rPr>
          <w:rFonts w:ascii="Times New Roman" w:hAnsi="Times New Roman"/>
          <w:b/>
          <w:sz w:val="16"/>
          <w:szCs w:val="16"/>
          <w:lang w:val="ru-RU"/>
        </w:rPr>
        <w:t>Број радно ангажованих лица према основу ангажовања (рад ван радног односа</w:t>
      </w:r>
      <w:r>
        <w:rPr>
          <w:rFonts w:ascii="Times New Roman" w:hAnsi="Times New Roman"/>
          <w:sz w:val="16"/>
          <w:szCs w:val="16"/>
          <w:lang w:val="ru-RU"/>
        </w:rPr>
        <w:t>): 0</w:t>
      </w:r>
    </w:p>
    <w:p w14:paraId="5AAA4E98" w14:textId="77777777" w:rsidR="00A86C91" w:rsidRDefault="00A86C91" w:rsidP="00A86C91">
      <w:pPr>
        <w:pStyle w:val="ListParagraph"/>
        <w:rPr>
          <w:rFonts w:ascii="Times New Roman" w:hAnsi="Times New Roman"/>
          <w:sz w:val="16"/>
          <w:szCs w:val="16"/>
          <w:lang w:val="ru-RU"/>
        </w:rPr>
      </w:pPr>
    </w:p>
    <w:p w14:paraId="529611BB" w14:textId="7998C7DA" w:rsidR="00A86C91" w:rsidRDefault="00A86C91" w:rsidP="00A86C91">
      <w:pPr>
        <w:pStyle w:val="ListParagraph"/>
        <w:numPr>
          <w:ilvl w:val="0"/>
          <w:numId w:val="1"/>
        </w:numPr>
        <w:rPr>
          <w:rFonts w:ascii="Times New Roman" w:hAnsi="Times New Roman"/>
          <w:b/>
          <w:sz w:val="16"/>
          <w:szCs w:val="16"/>
          <w:lang w:val="ru-RU"/>
        </w:rPr>
      </w:pPr>
      <w:r>
        <w:rPr>
          <w:rFonts w:ascii="Times New Roman" w:hAnsi="Times New Roman"/>
          <w:b/>
          <w:sz w:val="16"/>
          <w:szCs w:val="16"/>
          <w:lang w:val="ru-RU"/>
        </w:rPr>
        <w:t>Укупан број запослених на неодређено време којима је радни однос престао по било ком основу у претходној календарској години, односно 202</w:t>
      </w:r>
      <w:r w:rsidR="005924B1">
        <w:rPr>
          <w:rFonts w:ascii="Times New Roman" w:hAnsi="Times New Roman"/>
          <w:b/>
          <w:sz w:val="16"/>
          <w:szCs w:val="16"/>
          <w:lang w:val="ru-RU"/>
        </w:rPr>
        <w:t>5</w:t>
      </w:r>
      <w:r>
        <w:rPr>
          <w:rFonts w:ascii="Times New Roman" w:hAnsi="Times New Roman"/>
          <w:b/>
          <w:sz w:val="16"/>
          <w:szCs w:val="16"/>
          <w:lang w:val="ru-RU"/>
        </w:rPr>
        <w:t>.години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50"/>
        <w:gridCol w:w="1632"/>
        <w:gridCol w:w="1632"/>
        <w:gridCol w:w="1612"/>
        <w:gridCol w:w="1612"/>
        <w:gridCol w:w="1612"/>
      </w:tblGrid>
      <w:tr w:rsidR="00A86C91" w:rsidRPr="0095797C" w14:paraId="5E15DBBA" w14:textId="77777777">
        <w:tc>
          <w:tcPr>
            <w:tcW w:w="1146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331E14" w14:textId="77777777" w:rsidR="00A86C91" w:rsidRDefault="00A86C91">
            <w:pPr>
              <w:spacing w:after="0" w:line="240" w:lineRule="auto"/>
              <w:jc w:val="center"/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</w:pPr>
            <w:r>
              <w:rPr>
                <w:rFonts w:ascii="Times New Roman" w:hAnsi="Times New Roman"/>
                <w:b/>
                <w:kern w:val="2"/>
                <w:sz w:val="16"/>
                <w:szCs w:val="16"/>
                <w:lang w:val="ru-RU"/>
                <w14:ligatures w14:val="standardContextual"/>
              </w:rPr>
              <w:t>Укупан број запослених на неодређено време</w:t>
            </w:r>
            <w:r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  <w:t xml:space="preserve"> </w:t>
            </w:r>
            <w:r>
              <w:rPr>
                <w:rFonts w:ascii="Times New Roman" w:hAnsi="Times New Roman"/>
                <w:b/>
                <w:kern w:val="2"/>
                <w:sz w:val="16"/>
                <w:szCs w:val="16"/>
                <w:lang w:val="ru-RU"/>
                <w14:ligatures w14:val="standardContextual"/>
              </w:rPr>
              <w:t>којима је радни однос престао по било ком основу у претходној календарској години</w:t>
            </w:r>
          </w:p>
        </w:tc>
      </w:tr>
      <w:tr w:rsidR="0095797C" w:rsidRPr="0095797C" w14:paraId="302ED8A7" w14:textId="77777777"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9B4F15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Ниво квалификације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358A4E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07BC95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6.1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DA8FDA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4.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CD4B01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2.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C330AA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1.</w:t>
            </w:r>
          </w:p>
        </w:tc>
      </w:tr>
      <w:tr w:rsidR="00A86C91" w:rsidRPr="0095797C" w14:paraId="6DD73F59" w14:textId="77777777">
        <w:trPr>
          <w:trHeight w:val="736"/>
        </w:trPr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3A51EB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  <w:t>Укупан број запослених на неодређено време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655048" w14:textId="4848EDE9" w:rsidR="00A86C91" w:rsidRPr="0095797C" w:rsidRDefault="0095797C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1,4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C59E91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1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60F44C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88D65D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  <w:tc>
          <w:tcPr>
            <w:tcW w:w="2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945D98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</w:tr>
    </w:tbl>
    <w:p w14:paraId="75A61CD5" w14:textId="77777777" w:rsidR="00A86C91" w:rsidRPr="0095797C" w:rsidRDefault="00A86C91" w:rsidP="00A86C91">
      <w:pPr>
        <w:rPr>
          <w:rFonts w:ascii="Times New Roman" w:hAnsi="Times New Roman"/>
          <w:sz w:val="16"/>
          <w:szCs w:val="16"/>
        </w:rPr>
      </w:pPr>
    </w:p>
    <w:p w14:paraId="00AD1FFA" w14:textId="7F5ED3F0" w:rsidR="00A86C91" w:rsidRPr="0095797C" w:rsidRDefault="00A86C91" w:rsidP="00A86C91">
      <w:pPr>
        <w:pStyle w:val="ListParagraph"/>
        <w:numPr>
          <w:ilvl w:val="0"/>
          <w:numId w:val="1"/>
        </w:numPr>
        <w:rPr>
          <w:rFonts w:ascii="Times New Roman" w:hAnsi="Times New Roman"/>
          <w:b/>
          <w:sz w:val="16"/>
          <w:szCs w:val="16"/>
          <w:lang w:val="ru-RU"/>
        </w:rPr>
      </w:pPr>
      <w:r w:rsidRPr="0095797C">
        <w:rPr>
          <w:rFonts w:ascii="Times New Roman" w:hAnsi="Times New Roman"/>
          <w:b/>
          <w:sz w:val="16"/>
          <w:szCs w:val="16"/>
          <w:lang w:val="ru-RU"/>
        </w:rPr>
        <w:t>Укупан број новозапослених на неодређено време и одређено време у својству приправника у претходној календарској години, односно 202</w:t>
      </w:r>
      <w:r w:rsidR="005924B1" w:rsidRPr="0095797C">
        <w:rPr>
          <w:rFonts w:ascii="Times New Roman" w:hAnsi="Times New Roman"/>
          <w:b/>
          <w:sz w:val="16"/>
          <w:szCs w:val="16"/>
          <w:lang w:val="ru-RU"/>
        </w:rPr>
        <w:t>5</w:t>
      </w:r>
      <w:r w:rsidRPr="0095797C">
        <w:rPr>
          <w:rFonts w:ascii="Times New Roman" w:hAnsi="Times New Roman"/>
          <w:b/>
          <w:sz w:val="16"/>
          <w:szCs w:val="16"/>
          <w:lang w:val="ru-RU"/>
        </w:rPr>
        <w:t>.години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96"/>
        <w:gridCol w:w="1602"/>
        <w:gridCol w:w="1603"/>
        <w:gridCol w:w="1583"/>
        <w:gridCol w:w="1583"/>
        <w:gridCol w:w="1583"/>
      </w:tblGrid>
      <w:tr w:rsidR="0095797C" w:rsidRPr="0095797C" w14:paraId="6821457C" w14:textId="77777777">
        <w:tc>
          <w:tcPr>
            <w:tcW w:w="1146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B07265" w14:textId="77777777" w:rsidR="00A86C91" w:rsidRPr="0095797C" w:rsidRDefault="00A86C91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2"/>
                <w:sz w:val="16"/>
                <w:szCs w:val="16"/>
                <w:lang w:val="ru-RU"/>
                <w14:ligatures w14:val="standardContextual"/>
              </w:rPr>
            </w:pPr>
            <w:r w:rsidRPr="0095797C">
              <w:rPr>
                <w:rFonts w:ascii="Times New Roman" w:hAnsi="Times New Roman"/>
                <w:b/>
                <w:kern w:val="2"/>
                <w:sz w:val="16"/>
                <w:szCs w:val="16"/>
                <w:lang w:val="ru-RU"/>
                <w14:ligatures w14:val="standardContextual"/>
              </w:rPr>
              <w:t>Укупан број новозапослених на неодређено време и одређено време у својству приправника у претходној календарској години</w:t>
            </w:r>
          </w:p>
        </w:tc>
      </w:tr>
      <w:tr w:rsidR="0095797C" w:rsidRPr="0095797C" w14:paraId="65C71494" w14:textId="77777777"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73A59C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Ниво квалификације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A5480E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CA40FD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6.1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2C0625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4.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4AA4A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2.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357B46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1.</w:t>
            </w:r>
          </w:p>
        </w:tc>
      </w:tr>
      <w:tr w:rsidR="0095797C" w:rsidRPr="0095797C" w14:paraId="47DAD0E4" w14:textId="77777777"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D5E30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  <w:t>Укупан број новозапослених на неодређено време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C32AE7" w14:textId="2B18E90A" w:rsidR="00A86C91" w:rsidRPr="0095797C" w:rsidRDefault="0095797C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:lang w:val="sr-Latn-RS"/>
                <w14:ligatures w14:val="standardContextual"/>
              </w:rPr>
              <w:t>1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51ED76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0F7FFE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ADE8A0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C20230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</w:tr>
      <w:tr w:rsidR="0095797C" w:rsidRPr="0095797C" w14:paraId="36C0F850" w14:textId="77777777"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8C926C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  <w:t>Укупан број новозапослених на одређено време у својству приправника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D9F9AD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4C1D6B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1154DB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F13E3B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ED5420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</w:tr>
    </w:tbl>
    <w:p w14:paraId="2402E0BE" w14:textId="77777777" w:rsidR="00A86C91" w:rsidRPr="0095797C" w:rsidRDefault="00A86C91" w:rsidP="00A86C91">
      <w:pPr>
        <w:rPr>
          <w:rFonts w:ascii="Times New Roman" w:hAnsi="Times New Roman"/>
          <w:sz w:val="16"/>
          <w:szCs w:val="16"/>
        </w:rPr>
      </w:pPr>
    </w:p>
    <w:p w14:paraId="1D749E09" w14:textId="30E1330B" w:rsidR="00A86C91" w:rsidRPr="0095797C" w:rsidRDefault="00A86C91" w:rsidP="00A86C91">
      <w:pPr>
        <w:pStyle w:val="ListParagraph"/>
        <w:numPr>
          <w:ilvl w:val="0"/>
          <w:numId w:val="1"/>
        </w:numPr>
        <w:rPr>
          <w:rFonts w:ascii="Times New Roman" w:hAnsi="Times New Roman"/>
          <w:b/>
          <w:sz w:val="16"/>
          <w:szCs w:val="16"/>
          <w:lang w:val="ru-RU"/>
        </w:rPr>
      </w:pPr>
      <w:r w:rsidRPr="0095797C">
        <w:rPr>
          <w:rFonts w:ascii="Times New Roman" w:hAnsi="Times New Roman"/>
          <w:b/>
          <w:sz w:val="16"/>
          <w:szCs w:val="16"/>
          <w:lang w:val="ru-RU"/>
        </w:rPr>
        <w:lastRenderedPageBreak/>
        <w:t>Укупан број новозапослених на неодређено време и одређено време у својству приправника у оквиру дозвољеног процента од 70% у текућој календарској години, односно 202</w:t>
      </w:r>
      <w:r w:rsidR="005924B1" w:rsidRPr="0095797C">
        <w:rPr>
          <w:rFonts w:ascii="Times New Roman" w:hAnsi="Times New Roman"/>
          <w:b/>
          <w:sz w:val="16"/>
          <w:szCs w:val="16"/>
          <w:lang w:val="ru-RU"/>
        </w:rPr>
        <w:t>6</w:t>
      </w:r>
      <w:r w:rsidRPr="0095797C">
        <w:rPr>
          <w:rFonts w:ascii="Times New Roman" w:hAnsi="Times New Roman"/>
          <w:b/>
          <w:sz w:val="16"/>
          <w:szCs w:val="16"/>
          <w:lang w:val="ru-RU"/>
        </w:rPr>
        <w:t>.години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96"/>
        <w:gridCol w:w="1602"/>
        <w:gridCol w:w="1603"/>
        <w:gridCol w:w="1583"/>
        <w:gridCol w:w="1583"/>
        <w:gridCol w:w="1583"/>
      </w:tblGrid>
      <w:tr w:rsidR="0095797C" w:rsidRPr="0095797C" w14:paraId="21EE27CB" w14:textId="77777777">
        <w:tc>
          <w:tcPr>
            <w:tcW w:w="1146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DF7DE9" w14:textId="77777777" w:rsidR="00A86C91" w:rsidRPr="0095797C" w:rsidRDefault="00A86C91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2"/>
                <w:sz w:val="16"/>
                <w:szCs w:val="16"/>
                <w:lang w:val="ru-RU"/>
                <w14:ligatures w14:val="standardContextual"/>
              </w:rPr>
            </w:pPr>
            <w:r w:rsidRPr="0095797C">
              <w:rPr>
                <w:rFonts w:ascii="Times New Roman" w:hAnsi="Times New Roman"/>
                <w:b/>
                <w:kern w:val="2"/>
                <w:sz w:val="16"/>
                <w:szCs w:val="16"/>
                <w:lang w:val="ru-RU"/>
                <w14:ligatures w14:val="standardContextual"/>
              </w:rPr>
              <w:t>Укупан број новозапослених на неодређено време и одређено време у својству приправника у оквиру дозвољеног процента од 70% у текућој календарској години</w:t>
            </w:r>
          </w:p>
        </w:tc>
      </w:tr>
      <w:tr w:rsidR="0095797C" w:rsidRPr="0095797C" w14:paraId="73DBD66B" w14:textId="77777777"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79498C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Ниво квалификације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075F8A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E92F9C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6.1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D464E4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4.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2F43EA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2.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4D2D9D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1.</w:t>
            </w:r>
          </w:p>
        </w:tc>
      </w:tr>
      <w:tr w:rsidR="0095797C" w:rsidRPr="0095797C" w14:paraId="780D2B76" w14:textId="77777777"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BDC6C6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  <w:t>Укупан број новозапослених на неодређено време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7F762B" w14:textId="30CB5457" w:rsidR="00A86C91" w:rsidRPr="0095797C" w:rsidRDefault="0095797C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E51A19" w14:textId="638FD5B5" w:rsidR="00A86C91" w:rsidRPr="0095797C" w:rsidRDefault="0095797C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27200E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056CEF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310156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</w:tr>
      <w:tr w:rsidR="008D4AC7" w:rsidRPr="0095797C" w14:paraId="3C91081A" w14:textId="77777777"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494B4C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  <w:t>Укупан број новозапослених на одређено време у својству приправника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DA7F26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4C94CB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F50E3C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2FC925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4476DE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</w:tc>
      </w:tr>
    </w:tbl>
    <w:p w14:paraId="22F0A530" w14:textId="77777777" w:rsidR="00A86C91" w:rsidRPr="0095797C" w:rsidRDefault="00A86C91" w:rsidP="00A86C91">
      <w:pPr>
        <w:rPr>
          <w:rFonts w:ascii="Times New Roman" w:hAnsi="Times New Roman"/>
          <w:sz w:val="16"/>
          <w:szCs w:val="16"/>
        </w:rPr>
      </w:pPr>
    </w:p>
    <w:p w14:paraId="04FDF0D1" w14:textId="42CF3EF0" w:rsidR="00A86C91" w:rsidRPr="0095797C" w:rsidRDefault="00A86C91" w:rsidP="00A86C91">
      <w:pPr>
        <w:pStyle w:val="ListParagraph"/>
        <w:numPr>
          <w:ilvl w:val="0"/>
          <w:numId w:val="1"/>
        </w:numPr>
        <w:rPr>
          <w:rFonts w:ascii="Times New Roman" w:hAnsi="Times New Roman"/>
          <w:b/>
          <w:sz w:val="16"/>
          <w:szCs w:val="16"/>
          <w:lang w:val="ru-RU"/>
        </w:rPr>
      </w:pPr>
      <w:r w:rsidRPr="0095797C">
        <w:rPr>
          <w:rFonts w:ascii="Times New Roman" w:hAnsi="Times New Roman"/>
          <w:b/>
          <w:sz w:val="16"/>
          <w:szCs w:val="16"/>
          <w:lang w:val="ru-RU"/>
        </w:rPr>
        <w:t>Укупан број новозапослених на неодређено време и одређено време у својству приправника изнад дозвољеног процента од 70% у текућој календарској години,  односно 202</w:t>
      </w:r>
      <w:r w:rsidR="005924B1" w:rsidRPr="0095797C">
        <w:rPr>
          <w:rFonts w:ascii="Times New Roman" w:hAnsi="Times New Roman"/>
          <w:b/>
          <w:sz w:val="16"/>
          <w:szCs w:val="16"/>
          <w:lang w:val="ru-RU"/>
        </w:rPr>
        <w:t>6</w:t>
      </w:r>
      <w:r w:rsidRPr="0095797C">
        <w:rPr>
          <w:rFonts w:ascii="Times New Roman" w:hAnsi="Times New Roman"/>
          <w:b/>
          <w:sz w:val="16"/>
          <w:szCs w:val="16"/>
          <w:lang w:val="ru-RU"/>
        </w:rPr>
        <w:t>.години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96"/>
        <w:gridCol w:w="1602"/>
        <w:gridCol w:w="1603"/>
        <w:gridCol w:w="1583"/>
        <w:gridCol w:w="1583"/>
        <w:gridCol w:w="1583"/>
      </w:tblGrid>
      <w:tr w:rsidR="0095797C" w:rsidRPr="0095797C" w14:paraId="7863C258" w14:textId="77777777">
        <w:tc>
          <w:tcPr>
            <w:tcW w:w="1146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C3541" w14:textId="77777777" w:rsidR="00A86C91" w:rsidRPr="0095797C" w:rsidRDefault="00A86C91">
            <w:pPr>
              <w:spacing w:after="0" w:line="240" w:lineRule="auto"/>
              <w:jc w:val="center"/>
              <w:rPr>
                <w:rFonts w:ascii="Times New Roman" w:hAnsi="Times New Roman"/>
                <w:b/>
                <w:kern w:val="2"/>
                <w:sz w:val="16"/>
                <w:szCs w:val="16"/>
                <w:lang w:val="ru-RU"/>
                <w14:ligatures w14:val="standardContextual"/>
              </w:rPr>
            </w:pPr>
            <w:r w:rsidRPr="0095797C">
              <w:rPr>
                <w:rFonts w:ascii="Times New Roman" w:hAnsi="Times New Roman"/>
                <w:b/>
                <w:kern w:val="2"/>
                <w:sz w:val="16"/>
                <w:szCs w:val="16"/>
                <w:lang w:val="ru-RU"/>
                <w14:ligatures w14:val="standardContextual"/>
              </w:rPr>
              <w:t>Укупан број новозапослених на неодређено време и одређено време у својству изнад дозвољеног процента од 70% у текућој календарској години</w:t>
            </w:r>
          </w:p>
        </w:tc>
      </w:tr>
      <w:tr w:rsidR="0095797C" w:rsidRPr="0095797C" w14:paraId="2142B984" w14:textId="77777777"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23B1F7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Ниво квалификације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6F1E48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7.1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E989EC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6.1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5CED71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4.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0DBF33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2.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6CD561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1.</w:t>
            </w:r>
          </w:p>
        </w:tc>
      </w:tr>
      <w:tr w:rsidR="0095797C" w:rsidRPr="0095797C" w14:paraId="1285B3CF" w14:textId="77777777"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D3B72D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  <w:t>Укупан број новозапослених на неодређено време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6F1FF" w14:textId="2EC88B27" w:rsidR="00A86C91" w:rsidRPr="0095797C" w:rsidRDefault="0095797C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  <w:p w14:paraId="611E8366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3CFFF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  <w:p w14:paraId="296F51B7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E986C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  <w:p w14:paraId="154A30E4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26382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  <w:p w14:paraId="3FF05369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CAD2E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  <w:p w14:paraId="3E4C5C82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</w:tr>
      <w:tr w:rsidR="008D4AC7" w:rsidRPr="0095797C" w14:paraId="39471D9E" w14:textId="77777777"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4FC8BE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:lang w:val="ru-RU"/>
                <w14:ligatures w14:val="standardContextual"/>
              </w:rPr>
              <w:t>Укупан број новозапослених на одређено време у својству приправника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4F1DF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  <w:p w14:paraId="154FD17B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40A84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  <w:p w14:paraId="2BB43196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F13D8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  <w:p w14:paraId="1B0922D5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A054B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  <w:p w14:paraId="71F9E5C2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049AD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  <w:r w:rsidRPr="0095797C"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  <w:t>0</w:t>
            </w:r>
          </w:p>
          <w:p w14:paraId="0F47319D" w14:textId="77777777" w:rsidR="00A86C91" w:rsidRPr="0095797C" w:rsidRDefault="00A86C91">
            <w:pPr>
              <w:spacing w:after="0" w:line="240" w:lineRule="auto"/>
              <w:rPr>
                <w:rFonts w:ascii="Times New Roman" w:hAnsi="Times New Roman"/>
                <w:kern w:val="2"/>
                <w:sz w:val="16"/>
                <w:szCs w:val="16"/>
                <w14:ligatures w14:val="standardContextual"/>
              </w:rPr>
            </w:pPr>
          </w:p>
        </w:tc>
      </w:tr>
    </w:tbl>
    <w:p w14:paraId="7847F81C" w14:textId="77777777" w:rsidR="00A86C91" w:rsidRPr="0095797C" w:rsidRDefault="00A86C91" w:rsidP="00A86C91">
      <w:pPr>
        <w:rPr>
          <w:rFonts w:ascii="Times New Roman" w:hAnsi="Times New Roman"/>
          <w:sz w:val="16"/>
          <w:szCs w:val="16"/>
        </w:rPr>
      </w:pPr>
    </w:p>
    <w:p w14:paraId="7C062F79" w14:textId="77777777" w:rsidR="00A86C91" w:rsidRPr="0095797C" w:rsidRDefault="00A86C91" w:rsidP="00A86C91">
      <w:pPr>
        <w:rPr>
          <w:rFonts w:ascii="Times New Roman" w:hAnsi="Times New Roman"/>
          <w:sz w:val="16"/>
          <w:szCs w:val="16"/>
        </w:rPr>
      </w:pPr>
    </w:p>
    <w:p w14:paraId="145824FA" w14:textId="77777777" w:rsidR="00A86C91" w:rsidRDefault="00A86C91" w:rsidP="00A86C91">
      <w:pPr>
        <w:rPr>
          <w:rFonts w:ascii="Times New Roman" w:hAnsi="Times New Roman"/>
          <w:sz w:val="16"/>
          <w:szCs w:val="16"/>
        </w:rPr>
      </w:pPr>
    </w:p>
    <w:p w14:paraId="148F5394" w14:textId="77777777" w:rsidR="00A86C91" w:rsidRDefault="00A86C91" w:rsidP="00A86C91">
      <w:pPr>
        <w:ind w:left="-540" w:right="-180"/>
        <w:rPr>
          <w:rFonts w:ascii="Times New Roman" w:hAnsi="Times New Roman"/>
          <w:sz w:val="16"/>
          <w:szCs w:val="16"/>
        </w:rPr>
      </w:pPr>
    </w:p>
    <w:p w14:paraId="5986168D" w14:textId="77777777" w:rsidR="00A86C91" w:rsidRDefault="00A86C91" w:rsidP="00A86C91"/>
    <w:p w14:paraId="081C0B7F" w14:textId="77777777" w:rsidR="00A86C91" w:rsidRDefault="00A86C91" w:rsidP="00A86C91"/>
    <w:p w14:paraId="36F1CCAC" w14:textId="77777777" w:rsidR="00A86C91" w:rsidRDefault="00A86C91" w:rsidP="00A86C91"/>
    <w:p w14:paraId="7545AB89" w14:textId="77777777" w:rsidR="00A86C91" w:rsidRDefault="00A86C91" w:rsidP="00A86C91"/>
    <w:p w14:paraId="0CD2AACC" w14:textId="77777777" w:rsidR="00A86C91" w:rsidRDefault="00A86C91" w:rsidP="00A86C91"/>
    <w:p w14:paraId="08EF09B0" w14:textId="77777777" w:rsidR="00A86C91" w:rsidRDefault="00A86C91" w:rsidP="00A86C91"/>
    <w:p w14:paraId="5553538B" w14:textId="77777777" w:rsidR="00A86C91" w:rsidRDefault="00A86C91" w:rsidP="00A86C91"/>
    <w:p w14:paraId="78B8D495" w14:textId="77777777" w:rsidR="00A86C91" w:rsidRDefault="00A86C91" w:rsidP="00A86C91"/>
    <w:p w14:paraId="65C05735" w14:textId="77777777" w:rsidR="00A86C91" w:rsidRDefault="00A86C91" w:rsidP="00A86C91"/>
    <w:p w14:paraId="1EDE687E" w14:textId="77777777" w:rsidR="00A86C91" w:rsidRDefault="00A86C91" w:rsidP="00A86C91"/>
    <w:p w14:paraId="555B7440" w14:textId="77777777" w:rsidR="00A86C91" w:rsidRDefault="00A86C91" w:rsidP="00A86C91"/>
    <w:p w14:paraId="3087AA38" w14:textId="77777777" w:rsidR="00A86C91" w:rsidRDefault="00A86C91" w:rsidP="00A86C91"/>
    <w:p w14:paraId="5F9A008E" w14:textId="77777777" w:rsidR="00A86C91" w:rsidRDefault="00A86C91" w:rsidP="00A86C91"/>
    <w:p w14:paraId="32143C1A" w14:textId="77777777" w:rsidR="00A86C91" w:rsidRDefault="00A86C91" w:rsidP="00A86C91"/>
    <w:p w14:paraId="4D52763B" w14:textId="77777777" w:rsidR="00A86C91" w:rsidRDefault="00A86C91" w:rsidP="00A86C91"/>
    <w:p w14:paraId="6F8E8588" w14:textId="77777777" w:rsidR="00A86C91" w:rsidRDefault="00A86C91" w:rsidP="00A86C91"/>
    <w:p w14:paraId="571093C1" w14:textId="77777777" w:rsidR="001D563B" w:rsidRDefault="001D563B"/>
    <w:sectPr w:rsidR="001D56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BE24BD"/>
    <w:multiLevelType w:val="hybridMultilevel"/>
    <w:tmpl w:val="A4782A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66566449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1E3"/>
    <w:rsid w:val="000071E3"/>
    <w:rsid w:val="001D563B"/>
    <w:rsid w:val="0023074E"/>
    <w:rsid w:val="003A475F"/>
    <w:rsid w:val="003D648F"/>
    <w:rsid w:val="005924B1"/>
    <w:rsid w:val="007C41EF"/>
    <w:rsid w:val="00855EFE"/>
    <w:rsid w:val="008778C4"/>
    <w:rsid w:val="008D4AC7"/>
    <w:rsid w:val="008E3641"/>
    <w:rsid w:val="0095797C"/>
    <w:rsid w:val="00A86C91"/>
    <w:rsid w:val="00AE4E48"/>
    <w:rsid w:val="00F46A8D"/>
    <w:rsid w:val="00F55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424F7"/>
  <w15:chartTrackingRefBased/>
  <w15:docId w15:val="{650FDCD2-3EEA-4A37-A4D6-01F11ABD7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6C91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071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71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71E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71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71E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71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71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71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71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71E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71E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71E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71E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71E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71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71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71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71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071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071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71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071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71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071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071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071E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71E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71E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071E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720</Words>
  <Characters>4104</Characters>
  <Application>Microsoft Office Word</Application>
  <DocSecurity>0</DocSecurity>
  <Lines>34</Lines>
  <Paragraphs>9</Paragraphs>
  <ScaleCrop>false</ScaleCrop>
  <Company/>
  <LinksUpToDate>false</LinksUpToDate>
  <CharactersWithSpaces>4815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7</cp:revision>
  <cp:lastPrinted>2026-01-27T08:39:00Z</cp:lastPrinted>
  <dcterms:created xsi:type="dcterms:W3CDTF">2026-01-22T09:33:00Z</dcterms:created>
  <dcterms:modified xsi:type="dcterms:W3CDTF">2026-01-27T08:45:00Z</dcterms:modified>
</cp:coreProperties>
</file>